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>, Grösslingová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B33A39" w:rsidRPr="00B33A39">
        <w:rPr>
          <w:rFonts w:ascii="Arial" w:hAnsi="Arial" w:cs="Arial"/>
          <w:szCs w:val="24"/>
          <w:u w:val="single"/>
        </w:rPr>
        <w:t>27</w:t>
      </w:r>
      <w:r w:rsidR="0090238F" w:rsidRPr="00B33A39">
        <w:rPr>
          <w:rFonts w:ascii="Arial" w:hAnsi="Arial" w:cs="Arial"/>
          <w:szCs w:val="24"/>
          <w:u w:val="single"/>
        </w:rPr>
        <w:t>.</w:t>
      </w:r>
      <w:r w:rsidR="00B33A39">
        <w:rPr>
          <w:rFonts w:ascii="Arial" w:hAnsi="Arial" w:cs="Arial"/>
          <w:szCs w:val="24"/>
          <w:u w:val="single"/>
        </w:rPr>
        <w:t>06</w:t>
      </w:r>
      <w:r w:rsidR="0090238F" w:rsidRPr="0090238F">
        <w:rPr>
          <w:rFonts w:ascii="Arial" w:hAnsi="Arial" w:cs="Arial"/>
          <w:szCs w:val="24"/>
          <w:u w:val="single"/>
        </w:rPr>
        <w:t>.201</w:t>
      </w:r>
      <w:r w:rsidR="00B33A39">
        <w:rPr>
          <w:rFonts w:ascii="Arial" w:hAnsi="Arial" w:cs="Arial"/>
          <w:szCs w:val="24"/>
          <w:u w:val="single"/>
        </w:rPr>
        <w:t>7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650D63" w:rsidRDefault="00DA345B" w:rsidP="00650D63">
      <w:pPr>
        <w:pStyle w:val="Normlnywebov"/>
        <w:rPr>
          <w:rFonts w:ascii="Arial" w:hAnsi="Arial" w:cs="Arial"/>
        </w:rPr>
      </w:pPr>
      <w:r w:rsidRPr="0090238F">
        <w:rPr>
          <w:rFonts w:ascii="Arial" w:hAnsi="Arial" w:cs="Arial"/>
        </w:rPr>
        <w:t>Program:</w:t>
      </w:r>
      <w:r w:rsidRPr="0090238F">
        <w:rPr>
          <w:rFonts w:ascii="Arial" w:hAnsi="Arial" w:cs="Arial"/>
        </w:rPr>
        <w:tab/>
      </w:r>
    </w:p>
    <w:p w:rsidR="00650D63" w:rsidRDefault="00650D63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 w:rsidR="00B33A39">
        <w:rPr>
          <w:rFonts w:ascii="Arial" w:hAnsi="Arial" w:cs="Arial"/>
        </w:rPr>
        <w:t>Informácie pána starostu</w:t>
      </w:r>
    </w:p>
    <w:p w:rsidR="00650D63" w:rsidRDefault="00650D63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Informáci</w:t>
      </w:r>
      <w:r w:rsidR="00B33A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pani riaditeľky </w:t>
      </w:r>
    </w:p>
    <w:p w:rsidR="007F1905" w:rsidRDefault="007F1905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3. Rôzne</w:t>
      </w:r>
    </w:p>
    <w:p w:rsidR="00B33A39" w:rsidRDefault="00B33A39" w:rsidP="00650D63">
      <w:pPr>
        <w:pStyle w:val="Normlnywebov"/>
        <w:jc w:val="both"/>
        <w:rPr>
          <w:rFonts w:ascii="Arial" w:hAnsi="Arial" w:cs="Arial"/>
        </w:rPr>
      </w:pPr>
    </w:p>
    <w:p w:rsidR="00B33A39" w:rsidRDefault="00B33A39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Prítomní: 6 členov z 11-člennej Rady školy</w:t>
      </w:r>
    </w:p>
    <w:p w:rsidR="00B33A39" w:rsidRDefault="00B33A39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Hostia: p. Hronská Mária</w:t>
      </w:r>
    </w:p>
    <w:p w:rsidR="00B33A39" w:rsidRDefault="00B33A39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p. </w:t>
      </w:r>
      <w:proofErr w:type="spellStart"/>
      <w:r>
        <w:rPr>
          <w:rFonts w:ascii="Arial" w:hAnsi="Arial" w:cs="Arial"/>
        </w:rPr>
        <w:t>Števčík</w:t>
      </w:r>
      <w:proofErr w:type="spellEnd"/>
      <w:r>
        <w:rPr>
          <w:rFonts w:ascii="Arial" w:hAnsi="Arial" w:cs="Arial"/>
        </w:rPr>
        <w:t xml:space="preserve"> Radoslav </w:t>
      </w:r>
    </w:p>
    <w:p w:rsidR="0090238F" w:rsidRPr="0090238F" w:rsidRDefault="0090238F" w:rsidP="00650D63">
      <w:pPr>
        <w:tabs>
          <w:tab w:val="left" w:pos="1418"/>
        </w:tabs>
        <w:ind w:left="1701" w:hanging="1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0D63" w:rsidRPr="00CC3BAA" w:rsidRDefault="00650D63" w:rsidP="00650D63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</w:rPr>
      </w:pPr>
      <w:r w:rsidRPr="00CC3BAA">
        <w:rPr>
          <w:rFonts w:ascii="Arial" w:hAnsi="Arial" w:cs="Arial"/>
          <w:b/>
          <w:sz w:val="24"/>
          <w:szCs w:val="24"/>
        </w:rPr>
        <w:t xml:space="preserve">K bodu </w:t>
      </w:r>
      <w:r w:rsidR="00BC73D6" w:rsidRPr="00CC3BAA">
        <w:rPr>
          <w:rFonts w:ascii="Arial" w:hAnsi="Arial" w:cs="Arial"/>
          <w:b/>
          <w:sz w:val="24"/>
          <w:szCs w:val="24"/>
        </w:rPr>
        <w:t>1.</w:t>
      </w:r>
      <w:r w:rsidRPr="00CC3BAA">
        <w:rPr>
          <w:rFonts w:ascii="Arial" w:hAnsi="Arial" w:cs="Arial"/>
          <w:b/>
          <w:sz w:val="24"/>
          <w:szCs w:val="24"/>
        </w:rPr>
        <w:t xml:space="preserve"> </w:t>
      </w:r>
    </w:p>
    <w:p w:rsidR="00C767BE" w:rsidRDefault="00C767BE" w:rsidP="00F53CAC">
      <w:pPr>
        <w:pStyle w:val="Odsekzoznamu"/>
        <w:tabs>
          <w:tab w:val="left" w:pos="142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Pán starosta mestskej časti BA – Staré Mesto informoval prítomných o nasledovných skutočnostiach:</w:t>
      </w:r>
    </w:p>
    <w:p w:rsidR="00C767BE" w:rsidRDefault="00EF7CA6" w:rsidP="00F53CAC">
      <w:pPr>
        <w:pStyle w:val="Odsekzoznamu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767BE">
        <w:rPr>
          <w:rFonts w:ascii="Arial" w:hAnsi="Arial" w:cs="Arial"/>
          <w:sz w:val="24"/>
          <w:szCs w:val="24"/>
        </w:rPr>
        <w:t>ituáci</w:t>
      </w:r>
      <w:r w:rsidR="006C55DD">
        <w:rPr>
          <w:rFonts w:ascii="Arial" w:hAnsi="Arial" w:cs="Arial"/>
          <w:sz w:val="24"/>
          <w:szCs w:val="24"/>
        </w:rPr>
        <w:t>a</w:t>
      </w:r>
      <w:r w:rsidR="00C767BE">
        <w:rPr>
          <w:rFonts w:ascii="Arial" w:hAnsi="Arial" w:cs="Arial"/>
          <w:sz w:val="24"/>
          <w:szCs w:val="24"/>
        </w:rPr>
        <w:t xml:space="preserve"> s </w:t>
      </w:r>
      <w:proofErr w:type="spellStart"/>
      <w:r w:rsidR="00C767BE">
        <w:rPr>
          <w:rFonts w:ascii="Arial" w:hAnsi="Arial" w:cs="Arial"/>
          <w:sz w:val="24"/>
          <w:szCs w:val="24"/>
        </w:rPr>
        <w:t>Prešporkovom</w:t>
      </w:r>
      <w:proofErr w:type="spellEnd"/>
      <w:r w:rsidR="00C767BE">
        <w:rPr>
          <w:rFonts w:ascii="Arial" w:hAnsi="Arial" w:cs="Arial"/>
          <w:sz w:val="24"/>
          <w:szCs w:val="24"/>
        </w:rPr>
        <w:t xml:space="preserve"> (</w:t>
      </w:r>
      <w:r w:rsidR="006C55DD">
        <w:rPr>
          <w:rFonts w:ascii="Arial" w:hAnsi="Arial" w:cs="Arial"/>
          <w:sz w:val="24"/>
          <w:szCs w:val="24"/>
        </w:rPr>
        <w:t xml:space="preserve">snaha vyriešiť </w:t>
      </w:r>
      <w:r w:rsidR="00C767BE">
        <w:rPr>
          <w:rFonts w:ascii="Arial" w:hAnsi="Arial" w:cs="Arial"/>
          <w:sz w:val="24"/>
          <w:szCs w:val="24"/>
        </w:rPr>
        <w:t xml:space="preserve">do konca roka 2017), dôvod: základná škola súrne potrebuje ďalšie priestory pre </w:t>
      </w:r>
      <w:r>
        <w:rPr>
          <w:rFonts w:ascii="Arial" w:hAnsi="Arial" w:cs="Arial"/>
          <w:sz w:val="24"/>
          <w:szCs w:val="24"/>
        </w:rPr>
        <w:t xml:space="preserve">nových </w:t>
      </w:r>
      <w:r w:rsidR="00C767BE">
        <w:rPr>
          <w:rFonts w:ascii="Arial" w:hAnsi="Arial" w:cs="Arial"/>
          <w:sz w:val="24"/>
          <w:szCs w:val="24"/>
        </w:rPr>
        <w:t xml:space="preserve">žiakov, </w:t>
      </w:r>
      <w:proofErr w:type="spellStart"/>
      <w:r w:rsidR="00C767BE">
        <w:rPr>
          <w:rFonts w:ascii="Arial" w:hAnsi="Arial" w:cs="Arial"/>
          <w:sz w:val="24"/>
          <w:szCs w:val="24"/>
        </w:rPr>
        <w:t>Prešporkovu</w:t>
      </w:r>
      <w:proofErr w:type="spellEnd"/>
      <w:r w:rsidR="00C767BE">
        <w:rPr>
          <w:rFonts w:ascii="Arial" w:hAnsi="Arial" w:cs="Arial"/>
          <w:sz w:val="24"/>
          <w:szCs w:val="24"/>
        </w:rPr>
        <w:t xml:space="preserve"> boli ponúknuté náhradné priestory, </w:t>
      </w:r>
    </w:p>
    <w:p w:rsidR="00C767BE" w:rsidRDefault="00EF7CA6" w:rsidP="00F53CAC">
      <w:pPr>
        <w:pStyle w:val="Odsekzoznamu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767BE">
        <w:rPr>
          <w:rFonts w:ascii="Arial" w:hAnsi="Arial" w:cs="Arial"/>
          <w:sz w:val="24"/>
          <w:szCs w:val="24"/>
        </w:rPr>
        <w:t>arkovanie na školskom dvore – vedenie školy pripraví nové pravidlá,</w:t>
      </w:r>
    </w:p>
    <w:p w:rsidR="006C55DD" w:rsidRDefault="00EF7CA6" w:rsidP="00F53CAC">
      <w:pPr>
        <w:pStyle w:val="Odsekzoznamu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C55DD">
        <w:rPr>
          <w:rFonts w:ascii="Arial" w:hAnsi="Arial" w:cs="Arial"/>
          <w:sz w:val="24"/>
          <w:szCs w:val="24"/>
        </w:rPr>
        <w:t>iešenie</w:t>
      </w:r>
      <w:r w:rsidR="006C55DD" w:rsidRPr="006C55DD">
        <w:rPr>
          <w:rFonts w:ascii="Arial" w:hAnsi="Arial" w:cs="Arial"/>
          <w:sz w:val="24"/>
          <w:szCs w:val="24"/>
        </w:rPr>
        <w:t xml:space="preserve"> dopravného značenia pred našou školou. Pôvodná požiadavka zo strany školy, Združenia rodičov a Rady školy bola na zriadenie spomaľovača pred školou. Dopravná komisia schválila iné dopravné riešenie: betónový nábeh = spomaľovač s prechodom pre chodcov. Pri prechode bude aj slepecká dlažba a opraví sa dlažba na chodníkoch pred budovou školy. Realizácia: júl - august 2017.</w:t>
      </w:r>
    </w:p>
    <w:p w:rsidR="00B33A39" w:rsidRDefault="00B33A39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261408" w:rsidRPr="00CC3BAA" w:rsidRDefault="00650D63" w:rsidP="00261408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</w:rPr>
      </w:pPr>
      <w:r w:rsidRPr="00CC3BAA">
        <w:rPr>
          <w:rFonts w:ascii="Arial" w:hAnsi="Arial" w:cs="Arial"/>
          <w:b/>
          <w:sz w:val="24"/>
          <w:szCs w:val="24"/>
        </w:rPr>
        <w:t xml:space="preserve">K bodu </w:t>
      </w:r>
      <w:r w:rsidR="00BC73D6" w:rsidRPr="00CC3BAA">
        <w:rPr>
          <w:rFonts w:ascii="Arial" w:hAnsi="Arial" w:cs="Arial"/>
          <w:b/>
          <w:sz w:val="24"/>
          <w:szCs w:val="24"/>
        </w:rPr>
        <w:t>2.</w:t>
      </w:r>
    </w:p>
    <w:p w:rsidR="007F1905" w:rsidRDefault="002F6BE7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riaditeľa informovala prítomných:</w:t>
      </w:r>
    </w:p>
    <w:p w:rsidR="002F6BE7" w:rsidRDefault="00EF7CA6" w:rsidP="00F53CAC">
      <w:pPr>
        <w:pStyle w:val="Odsekzoznamu"/>
        <w:numPr>
          <w:ilvl w:val="0"/>
          <w:numId w:val="23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F6BE7">
        <w:rPr>
          <w:rFonts w:ascii="Arial" w:hAnsi="Arial" w:cs="Arial"/>
          <w:sz w:val="24"/>
          <w:szCs w:val="24"/>
        </w:rPr>
        <w:t>ýsledky výchovno-vzdelávacieho procesu v školskom roku 2016/2017 – Príloha č.1</w:t>
      </w:r>
    </w:p>
    <w:p w:rsidR="002F6BE7" w:rsidRDefault="00EF7CA6" w:rsidP="00F53CAC">
      <w:pPr>
        <w:pStyle w:val="Odsekzoznamu"/>
        <w:numPr>
          <w:ilvl w:val="0"/>
          <w:numId w:val="23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F6BE7">
        <w:rPr>
          <w:rFonts w:ascii="Arial" w:hAnsi="Arial" w:cs="Arial"/>
          <w:sz w:val="24"/>
          <w:szCs w:val="24"/>
        </w:rPr>
        <w:t>ýsledky žiakov v rôznych súťažiach, olympiádach a projektoch – Prílohy č. 2 a 3.</w:t>
      </w:r>
    </w:p>
    <w:p w:rsidR="002F6BE7" w:rsidRDefault="002F6BE7" w:rsidP="00F53CAC">
      <w:pPr>
        <w:pStyle w:val="Odsekzoznamu"/>
        <w:numPr>
          <w:ilvl w:val="0"/>
          <w:numId w:val="23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Testovania 9 - žiaci našej školy dosiahli výborné výsledky: najlepšie výsledky z matematiky a aj slovenského jazyka v rámci staromestských základných škôl + </w:t>
      </w:r>
      <w:r w:rsidRPr="00F53CAC">
        <w:rPr>
          <w:rFonts w:ascii="Arial" w:hAnsi="Arial" w:cs="Arial"/>
          <w:b/>
          <w:sz w:val="24"/>
          <w:szCs w:val="24"/>
        </w:rPr>
        <w:t xml:space="preserve">z matematiky sme boli na 5. mieste v SR </w:t>
      </w:r>
      <w:r>
        <w:rPr>
          <w:rFonts w:ascii="Arial" w:hAnsi="Arial" w:cs="Arial"/>
          <w:sz w:val="24"/>
          <w:szCs w:val="24"/>
        </w:rPr>
        <w:t>z počtu 1 437 základných škôl, ktoré písali Testovanie 9 v tomto školskom roku,</w:t>
      </w:r>
    </w:p>
    <w:p w:rsidR="002F6BE7" w:rsidRDefault="002F6BE7" w:rsidP="00F53CAC">
      <w:pPr>
        <w:pStyle w:val="Odsekzoznamu"/>
        <w:numPr>
          <w:ilvl w:val="0"/>
          <w:numId w:val="23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1. ročníka: bolo prihlásených 92 detí, z toho bolo prijatých 46 detí (na základe rajonizácie a 3 deti, ktoré majú na škole súrodencov), 4 deti, ktoré majú na škole súrodencov</w:t>
      </w:r>
      <w:r w:rsidR="00EF7C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neboli prijaté,</w:t>
      </w:r>
    </w:p>
    <w:p w:rsidR="002F6BE7" w:rsidRPr="00F53CAC" w:rsidRDefault="002F6BE7" w:rsidP="00F53CAC">
      <w:pPr>
        <w:pStyle w:val="Odsekzoznamu"/>
        <w:numPr>
          <w:ilvl w:val="0"/>
          <w:numId w:val="23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budúci školský rok sa otvoria 2 triedy v prvom ročníku, čo si vyžaduje úpravu triedy </w:t>
      </w:r>
      <w:r w:rsidRPr="007A039E">
        <w:rPr>
          <w:rFonts w:ascii="Arial" w:hAnsi="Arial" w:cs="Arial"/>
          <w:sz w:val="24"/>
          <w:szCs w:val="24"/>
        </w:rPr>
        <w:t>(jedna trieda vznikne z jazykovej učebne</w:t>
      </w:r>
      <w:r>
        <w:rPr>
          <w:rFonts w:ascii="Arial" w:hAnsi="Arial" w:cs="Arial"/>
          <w:sz w:val="24"/>
          <w:szCs w:val="24"/>
        </w:rPr>
        <w:t>,</w:t>
      </w:r>
      <w:r w:rsidRPr="007A039E">
        <w:rPr>
          <w:rFonts w:ascii="Arial" w:hAnsi="Arial" w:cs="Arial"/>
          <w:sz w:val="24"/>
          <w:szCs w:val="24"/>
        </w:rPr>
        <w:t> jazyková učebňa bude následne vytvorená zo zrušeného kabinetu matematiky a časti tri</w:t>
      </w:r>
      <w:r>
        <w:rPr>
          <w:rFonts w:ascii="Arial" w:hAnsi="Arial" w:cs="Arial"/>
          <w:sz w:val="24"/>
          <w:szCs w:val="24"/>
        </w:rPr>
        <w:t>edy 6.B, ktorá má nadštandard</w:t>
      </w:r>
      <w:r w:rsidRPr="007A039E">
        <w:rPr>
          <w:rFonts w:ascii="Arial" w:hAnsi="Arial" w:cs="Arial"/>
          <w:sz w:val="24"/>
          <w:szCs w:val="24"/>
        </w:rPr>
        <w:t>né rozmery),</w:t>
      </w:r>
    </w:p>
    <w:p w:rsidR="002F6BE7" w:rsidRDefault="002F6BE7" w:rsidP="00F53CAC">
      <w:pPr>
        <w:pStyle w:val="Odsekzoznamu"/>
        <w:numPr>
          <w:ilvl w:val="0"/>
          <w:numId w:val="23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má priestorové problémy, návrh: škola by získala priestory </w:t>
      </w:r>
      <w:proofErr w:type="spellStart"/>
      <w:r>
        <w:rPr>
          <w:rFonts w:ascii="Arial" w:hAnsi="Arial" w:cs="Arial"/>
          <w:sz w:val="24"/>
          <w:szCs w:val="24"/>
        </w:rPr>
        <w:t>Prešporkova</w:t>
      </w:r>
      <w:proofErr w:type="spellEnd"/>
      <w:r>
        <w:rPr>
          <w:rFonts w:ascii="Arial" w:hAnsi="Arial" w:cs="Arial"/>
          <w:sz w:val="24"/>
          <w:szCs w:val="24"/>
        </w:rPr>
        <w:t>, kam by išla jedna trieda materskej školy a materská škola na prvom poschodí by uvoľnila jednu triedu a šatňu pre dve triedy základnej školy (predbežný termín uvedených stavebných úprav: prvý polrok 2018),</w:t>
      </w:r>
    </w:p>
    <w:p w:rsidR="002F6BE7" w:rsidRDefault="002F6BE7" w:rsidP="00F53CAC">
      <w:pPr>
        <w:pStyle w:val="Odsekzoznamu"/>
        <w:numPr>
          <w:ilvl w:val="0"/>
          <w:numId w:val="23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Materskej školy: prihlásených 53 detí, z toho 48 žiadostí zo Starého mesta, prijatých bolo 27 detí,</w:t>
      </w:r>
    </w:p>
    <w:p w:rsidR="00F53CAC" w:rsidRDefault="00F53CAC" w:rsidP="00F53CAC">
      <w:pPr>
        <w:pStyle w:val="Odsekzoznamu"/>
        <w:ind w:left="567"/>
        <w:jc w:val="both"/>
        <w:rPr>
          <w:rFonts w:ascii="Arial" w:hAnsi="Arial" w:cs="Arial"/>
          <w:sz w:val="24"/>
          <w:szCs w:val="24"/>
        </w:rPr>
      </w:pPr>
    </w:p>
    <w:p w:rsidR="00C211B5" w:rsidRPr="00C211B5" w:rsidRDefault="00C211B5" w:rsidP="00F53CAC">
      <w:pPr>
        <w:pStyle w:val="Odsekzoznamu"/>
        <w:ind w:left="567"/>
        <w:jc w:val="both"/>
        <w:rPr>
          <w:rFonts w:ascii="Arial" w:hAnsi="Arial" w:cs="Arial"/>
          <w:i/>
          <w:sz w:val="22"/>
          <w:szCs w:val="22"/>
        </w:rPr>
      </w:pPr>
      <w:r w:rsidRPr="00C211B5">
        <w:rPr>
          <w:rFonts w:ascii="Arial" w:hAnsi="Arial" w:cs="Arial"/>
          <w:i/>
          <w:sz w:val="22"/>
          <w:szCs w:val="22"/>
        </w:rPr>
        <w:t>Stav k 01.06.2017</w:t>
      </w:r>
    </w:p>
    <w:p w:rsidR="00F53CAC" w:rsidRDefault="00F53CAC" w:rsidP="00F53CAC">
      <w:pPr>
        <w:pStyle w:val="Odsekzoznamu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97D9347" wp14:editId="6209EA31">
            <wp:extent cx="5760720" cy="1175295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3CAC" w:rsidRDefault="00F53CAC" w:rsidP="00F53CAC">
      <w:pPr>
        <w:pStyle w:val="Odsekzoznamu"/>
        <w:ind w:left="567"/>
        <w:jc w:val="both"/>
        <w:rPr>
          <w:rFonts w:ascii="Arial" w:hAnsi="Arial" w:cs="Arial"/>
          <w:sz w:val="24"/>
          <w:szCs w:val="24"/>
        </w:rPr>
      </w:pPr>
    </w:p>
    <w:p w:rsidR="00F53CAC" w:rsidRDefault="00EF7CA6" w:rsidP="00F53CAC">
      <w:pPr>
        <w:pStyle w:val="Odsekzoznamu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F53CAC" w:rsidRPr="00F53CAC">
        <w:rPr>
          <w:rFonts w:ascii="Arial" w:hAnsi="Arial" w:cs="Arial"/>
          <w:sz w:val="24"/>
          <w:szCs w:val="24"/>
        </w:rPr>
        <w:t xml:space="preserve">kola v rámci inovovaného školského vzdelávacieho systému je povinná z rámca voliteľných hodín ponúknuť žiakom 7. ročníka druhý cudzí jazyk podľa možností školy a záujmu žiakov, a to najmenej 2 vyučovacie hodiny týždenne, </w:t>
      </w:r>
    </w:p>
    <w:p w:rsidR="00CC3BAA" w:rsidRPr="00CC3BAA" w:rsidRDefault="00EF7CA6" w:rsidP="00CC3BAA">
      <w:pPr>
        <w:pStyle w:val="Odsekzoznamu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53CAC">
        <w:rPr>
          <w:rFonts w:ascii="Arial" w:hAnsi="Arial" w:cs="Arial"/>
          <w:sz w:val="24"/>
          <w:szCs w:val="24"/>
        </w:rPr>
        <w:t xml:space="preserve">reto v tomto školskom roku škola ponúkla terajším 6takom možnosť výberu nemeckého alebo ruského jazyka od 7. ročníka, pričom počty prihlásených (záväzné prihlášky) žiakov boli: nemecký jazyk: 36 žiakov a ruský jazyk 7 žiakov; keďže skupina pre cudzí jazyk má stanovený min a max počet žiakov v skupine 12-17, </w:t>
      </w:r>
      <w:r w:rsidR="00F53CAC" w:rsidRPr="00E877F6">
        <w:rPr>
          <w:rFonts w:ascii="Arial" w:hAnsi="Arial" w:cs="Arial"/>
          <w:sz w:val="24"/>
          <w:szCs w:val="24"/>
          <w:u w:val="single"/>
        </w:rPr>
        <w:t>terajší 6taci sa budú od siedmeho ročníka učiť nemecký jazyk</w:t>
      </w:r>
      <w:r w:rsidR="00CC3BAA">
        <w:rPr>
          <w:rFonts w:ascii="Arial" w:hAnsi="Arial" w:cs="Arial"/>
          <w:sz w:val="24"/>
          <w:szCs w:val="24"/>
          <w:u w:val="single"/>
        </w:rPr>
        <w:t>.</w:t>
      </w:r>
    </w:p>
    <w:p w:rsidR="00B33A39" w:rsidRDefault="00B33A39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7F1905" w:rsidRPr="00EF7CA6" w:rsidRDefault="007F1905" w:rsidP="00261408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</w:rPr>
      </w:pPr>
      <w:r w:rsidRPr="00EF7CA6">
        <w:rPr>
          <w:rFonts w:ascii="Arial" w:hAnsi="Arial" w:cs="Arial"/>
          <w:b/>
          <w:sz w:val="24"/>
          <w:szCs w:val="24"/>
        </w:rPr>
        <w:t>K bodu 3.</w:t>
      </w:r>
    </w:p>
    <w:p w:rsidR="00E92A44" w:rsidRDefault="00EF7CA6" w:rsidP="00E92A44">
      <w:pPr>
        <w:pStyle w:val="Odsekzoznamu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E92A44">
        <w:rPr>
          <w:rFonts w:ascii="Arial" w:hAnsi="Arial" w:cs="Arial"/>
          <w:sz w:val="24"/>
          <w:szCs w:val="24"/>
        </w:rPr>
        <w:t xml:space="preserve">kola reagovala na výzvu Ministerstva školstva ohľadom odstránenia havarijných stavov a oznámila zlý technický stav fasády budovy a podchodu medzi budovami, realizácia odstránenia </w:t>
      </w:r>
      <w:proofErr w:type="spellStart"/>
      <w:r w:rsidR="00E92A44">
        <w:rPr>
          <w:rFonts w:ascii="Arial" w:hAnsi="Arial" w:cs="Arial"/>
          <w:sz w:val="24"/>
          <w:szCs w:val="24"/>
        </w:rPr>
        <w:t>závad</w:t>
      </w:r>
      <w:proofErr w:type="spellEnd"/>
      <w:r w:rsidR="00E92A44">
        <w:rPr>
          <w:rFonts w:ascii="Arial" w:hAnsi="Arial" w:cs="Arial"/>
          <w:sz w:val="24"/>
          <w:szCs w:val="24"/>
        </w:rPr>
        <w:t xml:space="preserve"> nie je známa,</w:t>
      </w:r>
    </w:p>
    <w:p w:rsidR="00A324BC" w:rsidRDefault="00EF7CA6" w:rsidP="00E92A44">
      <w:pPr>
        <w:pStyle w:val="Odsekzoznamu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324BC">
        <w:rPr>
          <w:rFonts w:ascii="Arial" w:hAnsi="Arial" w:cs="Arial"/>
          <w:sz w:val="24"/>
          <w:szCs w:val="24"/>
        </w:rPr>
        <w:t>ateriálno-technické zabezpečenie</w:t>
      </w:r>
      <w:r>
        <w:rPr>
          <w:rFonts w:ascii="Arial" w:hAnsi="Arial" w:cs="Arial"/>
          <w:sz w:val="24"/>
          <w:szCs w:val="24"/>
        </w:rPr>
        <w:t xml:space="preserve"> v tomto školskom roku</w:t>
      </w:r>
      <w:r w:rsidR="00A324BC">
        <w:rPr>
          <w:rFonts w:ascii="Arial" w:hAnsi="Arial" w:cs="Arial"/>
          <w:sz w:val="24"/>
          <w:szCs w:val="24"/>
        </w:rPr>
        <w:t xml:space="preserve">: </w:t>
      </w:r>
    </w:p>
    <w:p w:rsidR="00A324BC" w:rsidRDefault="00A324BC" w:rsidP="00A324BC">
      <w:pPr>
        <w:pStyle w:val="Odsekzoznamu"/>
        <w:tabs>
          <w:tab w:val="left" w:pos="28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A324BC" w:rsidRDefault="00A324BC" w:rsidP="00A324BC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ks nových dverí na škole, </w:t>
      </w:r>
    </w:p>
    <w:p w:rsidR="00A324BC" w:rsidRDefault="00A324BC" w:rsidP="00A324BC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niektorých </w:t>
      </w:r>
      <w:r w:rsidR="00EF7CA6">
        <w:rPr>
          <w:rFonts w:ascii="Arial" w:hAnsi="Arial" w:cs="Arial"/>
          <w:sz w:val="24"/>
          <w:szCs w:val="24"/>
        </w:rPr>
        <w:t>trieda</w:t>
      </w:r>
      <w:r>
        <w:rPr>
          <w:rFonts w:ascii="Arial" w:hAnsi="Arial" w:cs="Arial"/>
          <w:sz w:val="24"/>
          <w:szCs w:val="24"/>
        </w:rPr>
        <w:t>ch vymenené podlahové krytiny,</w:t>
      </w:r>
    </w:p>
    <w:p w:rsidR="00BC73D6" w:rsidRDefault="00A324BC" w:rsidP="00A324BC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01.07.2017 prebehne v MŠ výmena WC zariadení a umývadiel,</w:t>
      </w:r>
    </w:p>
    <w:p w:rsidR="00A324BC" w:rsidRDefault="00A324BC" w:rsidP="00A324BC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MŠ nové </w:t>
      </w:r>
      <w:proofErr w:type="spellStart"/>
      <w:r>
        <w:rPr>
          <w:rFonts w:ascii="Arial" w:hAnsi="Arial" w:cs="Arial"/>
          <w:sz w:val="24"/>
          <w:szCs w:val="24"/>
        </w:rPr>
        <w:t>lehátka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324BC" w:rsidRDefault="00A324BC" w:rsidP="00A324BC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škole 60 ks nových roliet na okná tried,</w:t>
      </w:r>
    </w:p>
    <w:p w:rsidR="00A324BC" w:rsidRDefault="00A324BC" w:rsidP="00A324BC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monitory a PC,</w:t>
      </w:r>
    </w:p>
    <w:p w:rsidR="00A324BC" w:rsidRDefault="00A324BC" w:rsidP="00A324BC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zakúpený nový vzdelávací program ALF (na web stránke školy),</w:t>
      </w:r>
    </w:p>
    <w:p w:rsidR="00A324BC" w:rsidRDefault="00A324BC" w:rsidP="00A324BC">
      <w:pPr>
        <w:pStyle w:val="Odsekzoznamu"/>
        <w:tabs>
          <w:tab w:val="left" w:pos="284"/>
        </w:tabs>
        <w:ind w:left="1068"/>
        <w:jc w:val="both"/>
        <w:rPr>
          <w:rFonts w:ascii="Arial" w:hAnsi="Arial" w:cs="Arial"/>
          <w:sz w:val="24"/>
          <w:szCs w:val="24"/>
        </w:rPr>
      </w:pPr>
    </w:p>
    <w:p w:rsidR="00A324BC" w:rsidRDefault="00A324BC" w:rsidP="00E92A44">
      <w:pPr>
        <w:pStyle w:val="Odsekzoznamu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výťah na prepravu jedla do MŠ bude dokončený v júli 2017,</w:t>
      </w:r>
    </w:p>
    <w:p w:rsidR="00A324BC" w:rsidRDefault="00A324BC" w:rsidP="00E92A44">
      <w:pPr>
        <w:pStyle w:val="Odsekzoznamu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MŠ v našej škole bude v auguste 2017 fungovať ako zberná škôlka,</w:t>
      </w:r>
    </w:p>
    <w:p w:rsidR="00A324BC" w:rsidRDefault="00A324BC" w:rsidP="00E92A44">
      <w:pPr>
        <w:pStyle w:val="Odsekzoznamu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ma dlhodobý problém s upratovačkami (nedostatok personálu, dlhodobé PN),</w:t>
      </w:r>
    </w:p>
    <w:p w:rsidR="00A324BC" w:rsidRDefault="00EF7CA6" w:rsidP="00E92A44">
      <w:pPr>
        <w:pStyle w:val="Odsekzoznamu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A324BC">
        <w:rPr>
          <w:rFonts w:ascii="Arial" w:hAnsi="Arial" w:cs="Arial"/>
          <w:sz w:val="24"/>
          <w:szCs w:val="24"/>
        </w:rPr>
        <w:t>kola začína evidovať problémy s nedostatkom personálu v školskej kuchyni.</w:t>
      </w:r>
    </w:p>
    <w:p w:rsidR="00BC73D6" w:rsidRPr="0060075E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73D6" w:rsidRPr="0090238F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A324BC">
        <w:rPr>
          <w:rFonts w:ascii="Arial" w:hAnsi="Arial" w:cs="Arial"/>
          <w:sz w:val="24"/>
          <w:szCs w:val="24"/>
        </w:rPr>
        <w:t>27.06.2017</w:t>
      </w:r>
    </w:p>
    <w:sectPr w:rsidR="00BC73D6" w:rsidRPr="0090238F" w:rsidSect="00E129D8">
      <w:footerReference w:type="default" r:id="rId9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1" w:rsidRDefault="005B4561" w:rsidP="00112F75">
      <w:r>
        <w:separator/>
      </w:r>
    </w:p>
  </w:endnote>
  <w:endnote w:type="continuationSeparator" w:id="0">
    <w:p w:rsidR="005B4561" w:rsidRDefault="005B456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BA4C08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C21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1" w:rsidRDefault="005B4561" w:rsidP="00112F75">
      <w:r>
        <w:separator/>
      </w:r>
    </w:p>
  </w:footnote>
  <w:footnote w:type="continuationSeparator" w:id="0">
    <w:p w:rsidR="005B4561" w:rsidRDefault="005B456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259"/>
    <w:multiLevelType w:val="hybridMultilevel"/>
    <w:tmpl w:val="5BD69C18"/>
    <w:lvl w:ilvl="0" w:tplc="29C8377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T*Switzerland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92CDF"/>
    <w:multiLevelType w:val="hybridMultilevel"/>
    <w:tmpl w:val="DC065CAA"/>
    <w:lvl w:ilvl="0" w:tplc="D1623FC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10D61943"/>
    <w:multiLevelType w:val="hybridMultilevel"/>
    <w:tmpl w:val="0B8A224C"/>
    <w:lvl w:ilvl="0" w:tplc="5A9EBD7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4D11"/>
    <w:multiLevelType w:val="hybridMultilevel"/>
    <w:tmpl w:val="8508E586"/>
    <w:lvl w:ilvl="0" w:tplc="AAC25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D4462"/>
    <w:multiLevelType w:val="hybridMultilevel"/>
    <w:tmpl w:val="A30A6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14E361A"/>
    <w:multiLevelType w:val="hybridMultilevel"/>
    <w:tmpl w:val="FBA234A2"/>
    <w:lvl w:ilvl="0" w:tplc="DAC0A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6026DF"/>
    <w:multiLevelType w:val="hybridMultilevel"/>
    <w:tmpl w:val="FED4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210F"/>
    <w:multiLevelType w:val="hybridMultilevel"/>
    <w:tmpl w:val="A96E5240"/>
    <w:lvl w:ilvl="0" w:tplc="0CEE71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135792"/>
    <w:multiLevelType w:val="hybridMultilevel"/>
    <w:tmpl w:val="BE044AE0"/>
    <w:lvl w:ilvl="0" w:tplc="2D347FD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325F1"/>
    <w:multiLevelType w:val="hybridMultilevel"/>
    <w:tmpl w:val="93AE04B0"/>
    <w:lvl w:ilvl="0" w:tplc="A5F8C2B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5751E3"/>
    <w:multiLevelType w:val="hybridMultilevel"/>
    <w:tmpl w:val="C366A7D8"/>
    <w:lvl w:ilvl="0" w:tplc="05249B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1"/>
  </w:num>
  <w:num w:numId="5">
    <w:abstractNumId w:val="24"/>
  </w:num>
  <w:num w:numId="6">
    <w:abstractNumId w:val="3"/>
  </w:num>
  <w:num w:numId="7">
    <w:abstractNumId w:val="18"/>
  </w:num>
  <w:num w:numId="8">
    <w:abstractNumId w:val="2"/>
  </w:num>
  <w:num w:numId="9">
    <w:abstractNumId w:val="20"/>
  </w:num>
  <w:num w:numId="10">
    <w:abstractNumId w:val="1"/>
  </w:num>
  <w:num w:numId="11">
    <w:abstractNumId w:val="8"/>
  </w:num>
  <w:num w:numId="12">
    <w:abstractNumId w:val="15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23"/>
  </w:num>
  <w:num w:numId="19">
    <w:abstractNumId w:val="16"/>
  </w:num>
  <w:num w:numId="20">
    <w:abstractNumId w:val="19"/>
  </w:num>
  <w:num w:numId="21">
    <w:abstractNumId w:val="9"/>
  </w:num>
  <w:num w:numId="22">
    <w:abstractNumId w:val="14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53DCC"/>
    <w:rsid w:val="0006382F"/>
    <w:rsid w:val="00083389"/>
    <w:rsid w:val="000A6816"/>
    <w:rsid w:val="000C4A90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545BB"/>
    <w:rsid w:val="0016582E"/>
    <w:rsid w:val="00165CF0"/>
    <w:rsid w:val="00170CBE"/>
    <w:rsid w:val="00193FA6"/>
    <w:rsid w:val="001A1B48"/>
    <w:rsid w:val="001C1F86"/>
    <w:rsid w:val="001D2C31"/>
    <w:rsid w:val="00202690"/>
    <w:rsid w:val="00212C89"/>
    <w:rsid w:val="00234998"/>
    <w:rsid w:val="002451A4"/>
    <w:rsid w:val="00261408"/>
    <w:rsid w:val="002C6F7A"/>
    <w:rsid w:val="002F6BE7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05364"/>
    <w:rsid w:val="004103A2"/>
    <w:rsid w:val="00413518"/>
    <w:rsid w:val="004222E6"/>
    <w:rsid w:val="00432C05"/>
    <w:rsid w:val="004373E4"/>
    <w:rsid w:val="00477D4E"/>
    <w:rsid w:val="00481925"/>
    <w:rsid w:val="00482F5F"/>
    <w:rsid w:val="004A3BB7"/>
    <w:rsid w:val="004D51AB"/>
    <w:rsid w:val="005014C6"/>
    <w:rsid w:val="005B3550"/>
    <w:rsid w:val="005B4561"/>
    <w:rsid w:val="0060075E"/>
    <w:rsid w:val="006178C1"/>
    <w:rsid w:val="00623903"/>
    <w:rsid w:val="00626982"/>
    <w:rsid w:val="00633635"/>
    <w:rsid w:val="006350B2"/>
    <w:rsid w:val="0063755D"/>
    <w:rsid w:val="00650D63"/>
    <w:rsid w:val="00674BEB"/>
    <w:rsid w:val="00676671"/>
    <w:rsid w:val="006951E2"/>
    <w:rsid w:val="00695CA4"/>
    <w:rsid w:val="006968DD"/>
    <w:rsid w:val="006A1D92"/>
    <w:rsid w:val="006C26F7"/>
    <w:rsid w:val="006C2923"/>
    <w:rsid w:val="006C4A5D"/>
    <w:rsid w:val="006C55DD"/>
    <w:rsid w:val="006D13D4"/>
    <w:rsid w:val="006E368A"/>
    <w:rsid w:val="006F1176"/>
    <w:rsid w:val="006F3E35"/>
    <w:rsid w:val="00702C97"/>
    <w:rsid w:val="00727CC7"/>
    <w:rsid w:val="00743BEA"/>
    <w:rsid w:val="007B0A9D"/>
    <w:rsid w:val="007B43D4"/>
    <w:rsid w:val="007F1905"/>
    <w:rsid w:val="007F24F6"/>
    <w:rsid w:val="00836F07"/>
    <w:rsid w:val="00863A23"/>
    <w:rsid w:val="008765AC"/>
    <w:rsid w:val="00890968"/>
    <w:rsid w:val="008D303E"/>
    <w:rsid w:val="008E43EE"/>
    <w:rsid w:val="008F43E2"/>
    <w:rsid w:val="0090238F"/>
    <w:rsid w:val="00917410"/>
    <w:rsid w:val="00932ED3"/>
    <w:rsid w:val="00964B4C"/>
    <w:rsid w:val="009708D5"/>
    <w:rsid w:val="00973ED5"/>
    <w:rsid w:val="009753DC"/>
    <w:rsid w:val="00976960"/>
    <w:rsid w:val="00977734"/>
    <w:rsid w:val="0098454F"/>
    <w:rsid w:val="00985E36"/>
    <w:rsid w:val="009867E7"/>
    <w:rsid w:val="00986F20"/>
    <w:rsid w:val="009A14E0"/>
    <w:rsid w:val="009B321B"/>
    <w:rsid w:val="009B330D"/>
    <w:rsid w:val="009B5A71"/>
    <w:rsid w:val="00A05569"/>
    <w:rsid w:val="00A21A80"/>
    <w:rsid w:val="00A324BC"/>
    <w:rsid w:val="00A33170"/>
    <w:rsid w:val="00A42402"/>
    <w:rsid w:val="00A50528"/>
    <w:rsid w:val="00A56EA8"/>
    <w:rsid w:val="00A70622"/>
    <w:rsid w:val="00A75EC0"/>
    <w:rsid w:val="00A80EB4"/>
    <w:rsid w:val="00AB3D0A"/>
    <w:rsid w:val="00AC1D36"/>
    <w:rsid w:val="00AC2D9D"/>
    <w:rsid w:val="00AC37A8"/>
    <w:rsid w:val="00AC6AFA"/>
    <w:rsid w:val="00B25A8E"/>
    <w:rsid w:val="00B33A39"/>
    <w:rsid w:val="00B472B8"/>
    <w:rsid w:val="00B717E1"/>
    <w:rsid w:val="00B75E33"/>
    <w:rsid w:val="00BA0B66"/>
    <w:rsid w:val="00BA4270"/>
    <w:rsid w:val="00BA4C08"/>
    <w:rsid w:val="00BC73D6"/>
    <w:rsid w:val="00BD3216"/>
    <w:rsid w:val="00BE43B4"/>
    <w:rsid w:val="00BF10A7"/>
    <w:rsid w:val="00C03538"/>
    <w:rsid w:val="00C211B5"/>
    <w:rsid w:val="00C31F5A"/>
    <w:rsid w:val="00C57B6E"/>
    <w:rsid w:val="00C609B8"/>
    <w:rsid w:val="00C71BD7"/>
    <w:rsid w:val="00C75E54"/>
    <w:rsid w:val="00C767BE"/>
    <w:rsid w:val="00C86D92"/>
    <w:rsid w:val="00C9057E"/>
    <w:rsid w:val="00CC3BAA"/>
    <w:rsid w:val="00CD7FF6"/>
    <w:rsid w:val="00CE2DFC"/>
    <w:rsid w:val="00D139AA"/>
    <w:rsid w:val="00D147F5"/>
    <w:rsid w:val="00D30206"/>
    <w:rsid w:val="00D706E5"/>
    <w:rsid w:val="00D710D3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72E20"/>
    <w:rsid w:val="00E92A44"/>
    <w:rsid w:val="00E95F94"/>
    <w:rsid w:val="00EB5DFC"/>
    <w:rsid w:val="00EB6F3E"/>
    <w:rsid w:val="00ED27E5"/>
    <w:rsid w:val="00EF1940"/>
    <w:rsid w:val="00EF2D8F"/>
    <w:rsid w:val="00EF7CA6"/>
    <w:rsid w:val="00F10D40"/>
    <w:rsid w:val="00F15549"/>
    <w:rsid w:val="00F17073"/>
    <w:rsid w:val="00F53CAC"/>
    <w:rsid w:val="00F54B68"/>
    <w:rsid w:val="00F6481B"/>
    <w:rsid w:val="00F66171"/>
    <w:rsid w:val="00F6658C"/>
    <w:rsid w:val="00F7052F"/>
    <w:rsid w:val="00F767BE"/>
    <w:rsid w:val="00F85DE2"/>
    <w:rsid w:val="00F86F61"/>
    <w:rsid w:val="00F96FF2"/>
    <w:rsid w:val="00FB0DA8"/>
    <w:rsid w:val="00FB658F"/>
    <w:rsid w:val="00FC347B"/>
    <w:rsid w:val="00FD67F3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  <w:style w:type="paragraph" w:styleId="Normlnywebov">
    <w:name w:val="Normal (Web)"/>
    <w:basedOn w:val="Normlny"/>
    <w:uiPriority w:val="99"/>
    <w:unhideWhenUsed/>
    <w:rsid w:val="00650D6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y"/>
    <w:link w:val="TextbublinyChar"/>
    <w:rsid w:val="00F53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5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  <w:style w:type="paragraph" w:styleId="Normlnywebov">
    <w:name w:val="Normal (Web)"/>
    <w:basedOn w:val="Normlny"/>
    <w:uiPriority w:val="99"/>
    <w:unhideWhenUsed/>
    <w:rsid w:val="00650D6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y"/>
    <w:link w:val="TextbublinyChar"/>
    <w:rsid w:val="00F53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5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11</cp:revision>
  <cp:lastPrinted>2008-10-02T13:06:00Z</cp:lastPrinted>
  <dcterms:created xsi:type="dcterms:W3CDTF">2017-06-30T06:17:00Z</dcterms:created>
  <dcterms:modified xsi:type="dcterms:W3CDTF">2017-06-30T10:29:00Z</dcterms:modified>
</cp:coreProperties>
</file>